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18485C" w:rsidRDefault="00F861DB" w:rsidP="00F861DB">
      <w:pPr>
        <w:rPr>
          <w:rFonts w:cstheme="minorHAnsi"/>
          <w:sz w:val="32"/>
          <w:szCs w:val="32"/>
        </w:rPr>
      </w:pPr>
      <w:r w:rsidRPr="0018485C">
        <w:rPr>
          <w:rFonts w:cstheme="minorHAnsi"/>
          <w:sz w:val="32"/>
          <w:szCs w:val="32"/>
        </w:rPr>
        <w:t>Nazwa przedm</w:t>
      </w:r>
      <w:r w:rsidR="007A67EB" w:rsidRPr="0018485C">
        <w:rPr>
          <w:rFonts w:cstheme="minorHAnsi"/>
          <w:sz w:val="32"/>
          <w:szCs w:val="32"/>
        </w:rPr>
        <w:t xml:space="preserve">iotu: JĘZYK NIEMIECKI </w:t>
      </w:r>
      <w:r w:rsidR="007A67EB" w:rsidRPr="0018485C">
        <w:rPr>
          <w:rFonts w:cstheme="minorHAnsi"/>
          <w:sz w:val="32"/>
          <w:szCs w:val="32"/>
        </w:rPr>
        <w:br/>
        <w:t>Klasa: VB</w:t>
      </w:r>
      <w:r w:rsidRPr="0018485C">
        <w:rPr>
          <w:rFonts w:cstheme="minorHAnsi"/>
          <w:sz w:val="32"/>
          <w:szCs w:val="32"/>
        </w:rPr>
        <w:t xml:space="preserve"> </w:t>
      </w:r>
    </w:p>
    <w:p w:rsidR="0017130A" w:rsidRPr="00B84016" w:rsidRDefault="0017130A" w:rsidP="0017130A">
      <w:pPr>
        <w:rPr>
          <w:rFonts w:eastAsia="Times New Roman" w:cstheme="minorHAnsi"/>
          <w:sz w:val="32"/>
          <w:szCs w:val="32"/>
          <w:lang w:eastAsia="pl-PL"/>
        </w:rPr>
      </w:pPr>
      <w:r w:rsidRPr="0018485C">
        <w:rPr>
          <w:rFonts w:cstheme="minorHAnsi"/>
          <w:sz w:val="32"/>
          <w:szCs w:val="32"/>
        </w:rPr>
        <w:t>Lekcja 83</w:t>
      </w:r>
      <w:r w:rsidR="00F861DB" w:rsidRPr="0018485C">
        <w:rPr>
          <w:rFonts w:cstheme="minorHAnsi"/>
          <w:sz w:val="32"/>
          <w:szCs w:val="32"/>
        </w:rPr>
        <w:br/>
      </w:r>
      <w:r w:rsidRPr="00B84016">
        <w:rPr>
          <w:rFonts w:cstheme="minorHAnsi"/>
          <w:sz w:val="32"/>
          <w:szCs w:val="32"/>
        </w:rPr>
        <w:t xml:space="preserve">Temat lekcji: </w:t>
      </w:r>
      <w:r w:rsidR="00E00481" w:rsidRPr="00B84016">
        <w:rPr>
          <w:rFonts w:eastAsia="Calibri" w:cstheme="minorHAnsi"/>
          <w:sz w:val="32"/>
          <w:szCs w:val="32"/>
          <w:lang w:val="de-DE"/>
        </w:rPr>
        <w:t>Bist du schon fit in Deutsch?</w:t>
      </w:r>
    </w:p>
    <w:p w:rsidR="00E00481" w:rsidRPr="00B84016" w:rsidRDefault="007B0772" w:rsidP="00E00481">
      <w:pPr>
        <w:pStyle w:val="Zwykytekst1"/>
        <w:snapToGrid w:val="0"/>
        <w:rPr>
          <w:rFonts w:asciiTheme="minorHAnsi" w:hAnsiTheme="minorHAnsi" w:cstheme="minorHAnsi"/>
          <w:i/>
          <w:sz w:val="32"/>
          <w:szCs w:val="32"/>
        </w:rPr>
      </w:pPr>
      <w:r w:rsidRPr="00B84016">
        <w:rPr>
          <w:rFonts w:asciiTheme="minorHAnsi" w:hAnsiTheme="minorHAnsi" w:cstheme="minorHAnsi"/>
          <w:sz w:val="32"/>
          <w:szCs w:val="32"/>
        </w:rPr>
        <w:t>Cele lekcji:</w:t>
      </w:r>
      <w:r w:rsidR="00972FA7" w:rsidRPr="00B84016">
        <w:rPr>
          <w:rFonts w:asciiTheme="minorHAnsi" w:hAnsiTheme="minorHAnsi" w:cstheme="minorHAnsi"/>
          <w:sz w:val="32"/>
          <w:szCs w:val="32"/>
        </w:rPr>
        <w:t xml:space="preserve">  </w:t>
      </w:r>
      <w:r w:rsidR="00CD3969" w:rsidRPr="00B84016">
        <w:rPr>
          <w:rFonts w:asciiTheme="minorHAnsi" w:hAnsiTheme="minorHAnsi" w:cstheme="minorHAnsi"/>
          <w:sz w:val="32"/>
          <w:szCs w:val="32"/>
        </w:rPr>
        <w:t>Materiał leksykalny i gramatyczny -</w:t>
      </w:r>
      <w:r w:rsidR="00CD3969" w:rsidRPr="00B84016">
        <w:rPr>
          <w:rFonts w:asciiTheme="minorHAnsi" w:hAnsiTheme="minorHAnsi" w:cstheme="minorHAnsi"/>
          <w:i/>
          <w:sz w:val="32"/>
          <w:szCs w:val="32"/>
          <w:lang w:val="de-DE"/>
        </w:rPr>
        <w:t xml:space="preserve"> Modul 4, Kapitel 1</w:t>
      </w:r>
    </w:p>
    <w:p w:rsidR="00CD3969" w:rsidRPr="00B84016" w:rsidRDefault="00CD3969" w:rsidP="00E00481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7B0772" w:rsidRPr="0018485C" w:rsidRDefault="007B0772" w:rsidP="0017130A">
      <w:pPr>
        <w:rPr>
          <w:rFonts w:eastAsia="Times New Roman" w:cstheme="minorHAnsi"/>
          <w:sz w:val="32"/>
          <w:szCs w:val="32"/>
          <w:lang w:eastAsia="pl-PL"/>
        </w:rPr>
      </w:pPr>
      <w:r w:rsidRPr="0018485C">
        <w:rPr>
          <w:rFonts w:cstheme="minorHAnsi"/>
          <w:sz w:val="32"/>
          <w:szCs w:val="32"/>
        </w:rPr>
        <w:t xml:space="preserve">Czego będziesz potrzebować do tej lekcji?  </w:t>
      </w:r>
      <w:r w:rsidRPr="0018485C">
        <w:rPr>
          <w:rFonts w:cstheme="minorHAnsi"/>
          <w:sz w:val="32"/>
          <w:szCs w:val="32"/>
        </w:rPr>
        <w:br/>
        <w:t xml:space="preserve">1. chęć do nauki  </w:t>
      </w:r>
      <w:r w:rsidRPr="0018485C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18485C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18485C">
        <w:rPr>
          <w:rFonts w:cstheme="minorHAnsi"/>
          <w:sz w:val="32"/>
          <w:szCs w:val="32"/>
        </w:rPr>
        <w:br/>
      </w:r>
      <w:r w:rsidRPr="0018485C">
        <w:rPr>
          <w:rFonts w:cstheme="minorHAnsi"/>
          <w:sz w:val="32"/>
          <w:szCs w:val="32"/>
        </w:rPr>
        <w:br/>
        <w:t xml:space="preserve"> ZAKRES REALIZACJI PODSTAWY PROGRAMOWEJ: </w:t>
      </w:r>
      <w:r w:rsidR="0017130A" w:rsidRPr="0018485C">
        <w:rPr>
          <w:rFonts w:eastAsia="Times New Roman" w:cstheme="minorHAnsi"/>
          <w:sz w:val="32"/>
          <w:szCs w:val="32"/>
          <w:lang w:eastAsia="pl-PL"/>
        </w:rPr>
        <w:t>X</w:t>
      </w:r>
      <w:r w:rsidR="0017130A">
        <w:rPr>
          <w:rFonts w:eastAsia="Times New Roman" w:cstheme="minorHAnsi"/>
          <w:sz w:val="32"/>
          <w:szCs w:val="32"/>
          <w:lang w:eastAsia="pl-PL"/>
        </w:rPr>
        <w:br/>
      </w:r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PONIEWAŻ W CZWARTEK </w:t>
      </w:r>
      <w:r w:rsid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- </w:t>
      </w:r>
      <w:r w:rsidR="0017130A" w:rsidRPr="000F341E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14.05</w:t>
      </w:r>
      <w:r w:rsid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</w:t>
      </w:r>
      <w:r w:rsidR="000F341E">
        <w:rPr>
          <w:rFonts w:eastAsia="Times New Roman" w:cstheme="minorHAnsi"/>
          <w:bCs/>
          <w:color w:val="FF0000"/>
          <w:sz w:val="28"/>
          <w:szCs w:val="28"/>
          <w:lang w:eastAsia="pl-PL"/>
        </w:rPr>
        <w:t>jest test:</w:t>
      </w:r>
      <w:r w:rsidR="00CD3969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</w:t>
      </w:r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„MODUL 4 – KAPITEL 1” </w:t>
      </w:r>
      <w:r w:rsid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br/>
      </w:r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>PROSZĘ O POWTÓRZENIE  ZAGADNIEŃ:</w:t>
      </w:r>
    </w:p>
    <w:p w:rsidR="000F341E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słówka – podręcznik str. 54 zad. 24</w:t>
      </w:r>
    </w:p>
    <w:p w:rsidR="00F3433D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proofErr w:type="spellStart"/>
      <w:r w:rsidRPr="000F341E">
        <w:rPr>
          <w:rFonts w:ascii="Calibri" w:hAnsi="Calibri" w:cs="Calibri"/>
          <w:color w:val="17365D" w:themeColor="text2" w:themeShade="BF"/>
          <w:sz w:val="28"/>
          <w:szCs w:val="28"/>
        </w:rPr>
        <w:t>Grammatikecke</w:t>
      </w:r>
      <w:proofErr w:type="spellEnd"/>
      <w:r w:rsidRPr="000F341E">
        <w:rPr>
          <w:rFonts w:ascii="Calibri" w:hAnsi="Calibri" w:cs="Calibri"/>
          <w:color w:val="365F91" w:themeColor="accent1" w:themeShade="B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 podręcznik str. 48</w:t>
      </w:r>
    </w:p>
    <w:p w:rsidR="000F341E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50 zad. 14</w:t>
      </w:r>
    </w:p>
    <w:p w:rsidR="000F341E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color w:val="17365D" w:themeColor="text2" w:themeShade="BF"/>
          <w:sz w:val="28"/>
          <w:szCs w:val="28"/>
        </w:rPr>
        <w:t>Grammatikecke</w:t>
      </w:r>
      <w:proofErr w:type="spellEnd"/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 podręcznik str. 51</w:t>
      </w:r>
    </w:p>
    <w:p w:rsidR="0018485C" w:rsidRDefault="0018485C" w:rsidP="0018485C">
      <w:pPr>
        <w:ind w:left="30"/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</w:pPr>
    </w:p>
    <w:p w:rsidR="00CD3969" w:rsidRPr="00167DF5" w:rsidRDefault="00CD3969" w:rsidP="00CD3969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JĘZYK NIEMIECKI  KL. </w:t>
      </w:r>
      <w:r>
        <w:rPr>
          <w:rFonts w:ascii="Calibri" w:hAnsi="Calibri" w:cs="Calibri"/>
          <w:sz w:val="28"/>
          <w:szCs w:val="28"/>
        </w:rPr>
        <w:t>VB</w:t>
      </w:r>
    </w:p>
    <w:p w:rsidR="00CD3969" w:rsidRPr="00167DF5" w:rsidRDefault="00CD3969" w:rsidP="00CD396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13</w:t>
      </w:r>
      <w:r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1</w:t>
      </w:r>
      <w:r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167DF5">
        <w:rPr>
          <w:rFonts w:ascii="Calibri" w:hAnsi="Calibri" w:cs="Calibri"/>
          <w:sz w:val="28"/>
          <w:szCs w:val="28"/>
        </w:rPr>
        <w:t xml:space="preserve"> </w:t>
      </w:r>
    </w:p>
    <w:p w:rsidR="00CD3969" w:rsidRPr="00167DF5" w:rsidRDefault="00CD3969" w:rsidP="00CD3969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CD3969" w:rsidRPr="00167DF5" w:rsidRDefault="00CD3969" w:rsidP="00CD3969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p w:rsidR="00CD3969" w:rsidRPr="004C0D3F" w:rsidRDefault="00CD3969" w:rsidP="0018485C">
      <w:pPr>
        <w:ind w:left="30"/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</w:pPr>
    </w:p>
    <w:sectPr w:rsidR="00CD3969" w:rsidRPr="004C0D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436"/>
    <w:multiLevelType w:val="hybridMultilevel"/>
    <w:tmpl w:val="5B5EA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042F"/>
    <w:multiLevelType w:val="hybridMultilevel"/>
    <w:tmpl w:val="4C1C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0843DB"/>
    <w:rsid w:val="000F341E"/>
    <w:rsid w:val="00164E35"/>
    <w:rsid w:val="0017130A"/>
    <w:rsid w:val="0018485C"/>
    <w:rsid w:val="001A4837"/>
    <w:rsid w:val="002231A9"/>
    <w:rsid w:val="002C743E"/>
    <w:rsid w:val="0048460D"/>
    <w:rsid w:val="004C0D3F"/>
    <w:rsid w:val="004F48D2"/>
    <w:rsid w:val="005357B4"/>
    <w:rsid w:val="005569AF"/>
    <w:rsid w:val="00575CBD"/>
    <w:rsid w:val="005B7405"/>
    <w:rsid w:val="0063200E"/>
    <w:rsid w:val="00682590"/>
    <w:rsid w:val="006A3251"/>
    <w:rsid w:val="0076041C"/>
    <w:rsid w:val="007A67EB"/>
    <w:rsid w:val="007B0772"/>
    <w:rsid w:val="00850A35"/>
    <w:rsid w:val="008D3D31"/>
    <w:rsid w:val="009303B9"/>
    <w:rsid w:val="00972FA7"/>
    <w:rsid w:val="00B84016"/>
    <w:rsid w:val="00B87F95"/>
    <w:rsid w:val="00BE757D"/>
    <w:rsid w:val="00C82E4C"/>
    <w:rsid w:val="00C8380A"/>
    <w:rsid w:val="00CD3969"/>
    <w:rsid w:val="00DB07CF"/>
    <w:rsid w:val="00DB7034"/>
    <w:rsid w:val="00DC44BD"/>
    <w:rsid w:val="00E00481"/>
    <w:rsid w:val="00E65FFF"/>
    <w:rsid w:val="00EF1ACF"/>
    <w:rsid w:val="00F3433D"/>
    <w:rsid w:val="00F4073F"/>
    <w:rsid w:val="00F51535"/>
    <w:rsid w:val="00F861DB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97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2020-04-19T16:15:00Z</dcterms:created>
  <dcterms:modified xsi:type="dcterms:W3CDTF">2020-05-12T14:57:00Z</dcterms:modified>
</cp:coreProperties>
</file>