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1E" w:rsidRDefault="00B41B1E" w:rsidP="00B41B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pracy na 7.04.2020r.- wtorek, klasa IIIA</w:t>
      </w:r>
    </w:p>
    <w:p w:rsidR="00B41B1E" w:rsidRPr="00B41B1E" w:rsidRDefault="00B41B1E" w:rsidP="00B41B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1B1E" w:rsidRDefault="00B41B1E" w:rsidP="00B41B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1B1E">
        <w:rPr>
          <w:rFonts w:ascii="Times New Roman" w:hAnsi="Times New Roman" w:cs="Times New Roman"/>
          <w:b/>
          <w:bCs/>
          <w:sz w:val="24"/>
          <w:szCs w:val="24"/>
        </w:rPr>
        <w:t xml:space="preserve">Plan zajęć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B41B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1. Edukacja matematyczna                                                                                                             2. WF                                                                                                                                                          3. Edukacja polonistyczna                                                                                                                      4. Religia                                                                                                                                 5.J.m.n.niemiecki                                                                                                                         6. J. angielski</w:t>
      </w:r>
    </w:p>
    <w:p w:rsidR="00B41B1E" w:rsidRDefault="00B41B1E" w:rsidP="00B41B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 dzisiejszego dnia, uczeń:     </w:t>
      </w:r>
    </w:p>
    <w:p w:rsidR="00B41B1E" w:rsidRPr="00B41B1E" w:rsidRDefault="00B41B1E" w:rsidP="00B41B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1B1E">
        <w:rPr>
          <w:rFonts w:ascii="Times New Roman" w:hAnsi="Times New Roman" w:cs="Times New Roman"/>
          <w:bCs/>
          <w:sz w:val="24"/>
          <w:szCs w:val="24"/>
        </w:rPr>
        <w:t>- przeczyta głośno tekst informacyjny o aparatach fotograficznych;</w:t>
      </w:r>
    </w:p>
    <w:p w:rsidR="00B41B1E" w:rsidRPr="00B41B1E" w:rsidRDefault="00B41B1E" w:rsidP="00B41B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1B1E">
        <w:rPr>
          <w:rFonts w:ascii="Times New Roman" w:hAnsi="Times New Roman" w:cs="Times New Roman"/>
          <w:bCs/>
          <w:sz w:val="24"/>
          <w:szCs w:val="24"/>
        </w:rPr>
        <w:t>- napisze opis zdjęcia i dalszy ciąg dialogu;</w:t>
      </w:r>
    </w:p>
    <w:p w:rsidR="00B41B1E" w:rsidRPr="00B41B1E" w:rsidRDefault="00B41B1E" w:rsidP="00B41B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1B1E">
        <w:rPr>
          <w:rFonts w:ascii="Times New Roman" w:hAnsi="Times New Roman" w:cs="Times New Roman"/>
          <w:bCs/>
          <w:sz w:val="24"/>
          <w:szCs w:val="24"/>
        </w:rPr>
        <w:t>- poprawnie napisze wyrazy typu: fotografii, galerii;</w:t>
      </w:r>
    </w:p>
    <w:p w:rsidR="00B41B1E" w:rsidRPr="00B41B1E" w:rsidRDefault="00B41B1E" w:rsidP="00B41B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1B1E">
        <w:rPr>
          <w:rFonts w:ascii="Times New Roman" w:hAnsi="Times New Roman" w:cs="Times New Roman"/>
          <w:bCs/>
          <w:sz w:val="24"/>
          <w:szCs w:val="24"/>
        </w:rPr>
        <w:t>-  dodaje i odejmuje w zakresie 100;</w:t>
      </w:r>
    </w:p>
    <w:p w:rsidR="00B41B1E" w:rsidRPr="00B41B1E" w:rsidRDefault="00B41B1E" w:rsidP="00B41B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1B1E">
        <w:rPr>
          <w:rFonts w:ascii="Times New Roman" w:hAnsi="Times New Roman" w:cs="Times New Roman"/>
          <w:bCs/>
          <w:sz w:val="24"/>
          <w:szCs w:val="24"/>
        </w:rPr>
        <w:t>-  wykona obliczenia wagi netto, brutto, tara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41B1E" w:rsidRPr="00B41B1E" w:rsidRDefault="00B41B1E" w:rsidP="00B41B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B41B1E" w:rsidRDefault="00B41B1E" w:rsidP="00B41B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Przygotowanie do lekcji:</w:t>
      </w:r>
    </w:p>
    <w:p w:rsidR="00B41B1E" w:rsidRDefault="00B41B1E" w:rsidP="00B41B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-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podręcznik i ćwiczenie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eduk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. polonistycznej, zeszyt;</w:t>
      </w:r>
    </w:p>
    <w:p w:rsidR="00B41B1E" w:rsidRDefault="00B41B1E" w:rsidP="00B41B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- podręcznik i ćwiczenie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eduk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. matematyczna, zeszyt;</w:t>
      </w:r>
    </w:p>
    <w:p w:rsidR="00B41B1E" w:rsidRDefault="00B41B1E" w:rsidP="00B41B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- laptop z dostępem do internetu;</w:t>
      </w:r>
    </w:p>
    <w:p w:rsidR="00B41B1E" w:rsidRDefault="00B41B1E" w:rsidP="00B41B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Edukacja matematyczna: lekcja na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zommie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, godz. 9.00                                                   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Pracujemy z podręcznikiem, str.11 i w ćwiczeniu str. 13-14</w:t>
      </w:r>
    </w:p>
    <w:p w:rsidR="00B41B1E" w:rsidRDefault="00B41B1E" w:rsidP="00B41B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Temat: Obliczenia wagi netto, brutto i tara.</w:t>
      </w:r>
    </w:p>
    <w:p w:rsidR="00B41B1E" w:rsidRDefault="00B41B1E" w:rsidP="00B41B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Proszę przepisz temat do zeszytu.</w:t>
      </w:r>
    </w:p>
    <w:p w:rsidR="00B41B1E" w:rsidRDefault="00B41B1E" w:rsidP="00B41B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1. Sprawdzenie zadania domowego.                                                                                             2. Rozwiązanie zadań z podręcznika 1-4, str. 11.</w:t>
      </w:r>
      <w:r w:rsidR="00A03BAF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 Przypomnienie pojęć netto, brutto, tara.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                                                                                  3. Rozwiązywanie zadań w ćwiczeniu- 1,2,3, str. 13 oraz </w:t>
      </w:r>
      <w:r w:rsidR="00913259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4 i </w:t>
      </w:r>
      <w:r w:rsidR="00A03BAF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7, str. 14</w:t>
      </w:r>
    </w:p>
    <w:p w:rsidR="00B41B1E" w:rsidRPr="00A03BAF" w:rsidRDefault="00A03BAF" w:rsidP="00B41B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Zadanie domowe: ćw. 5 i 6, str. 14 oraz zad. 5, str. 11(w zeszycie).</w:t>
      </w:r>
    </w:p>
    <w:p w:rsidR="00950F79" w:rsidRPr="00950F79" w:rsidRDefault="00B41B1E" w:rsidP="00B41B1E">
      <w:pPr>
        <w:widowControl w:val="0"/>
        <w:autoSpaceDE w:val="0"/>
        <w:autoSpaceDN w:val="0"/>
        <w:adjustRightInd w:val="0"/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Wychowanie</w:t>
      </w:r>
      <w:r w:rsidR="00913259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 fizyczne: Ćwiczenia motoryczne kształtujące szybkość i siłę </w:t>
      </w: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.</w:t>
      </w:r>
      <w:r w:rsidR="00950F79">
        <w:t xml:space="preserve">  </w:t>
      </w:r>
      <w:hyperlink r:id="rId5" w:history="1">
        <w:r w:rsidR="00950F79">
          <w:rPr>
            <w:rStyle w:val="Hipercze"/>
          </w:rPr>
          <w:t>https://www.youtube.com/watch?v=-F6pCqIImZ8</w:t>
        </w:r>
      </w:hyperlink>
      <w:r w:rsidR="00950F79">
        <w:t xml:space="preserve">       </w:t>
      </w:r>
      <w:hyperlink r:id="rId6" w:history="1">
        <w:r w:rsidR="00950F79">
          <w:rPr>
            <w:rStyle w:val="Hipercze"/>
          </w:rPr>
          <w:t>https://www.youtube.com/watch?v=VfoqCCPn-bc</w:t>
        </w:r>
      </w:hyperlink>
    </w:p>
    <w:p w:rsidR="00B41B1E" w:rsidRDefault="00B41B1E" w:rsidP="00B41B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Edukacja polonistyczna: lekcja na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zommie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, godz. 10.40.                                               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Pracujemy w podręczniku, str. </w:t>
      </w:r>
      <w:r w:rsidR="008D3EF8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44 i ćwiczeniach str. 51-52</w:t>
      </w:r>
    </w:p>
    <w:p w:rsidR="00B41B1E" w:rsidRDefault="00B41B1E" w:rsidP="00B41B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lastRenderedPageBreak/>
        <w:t>Temat:</w:t>
      </w:r>
      <w:r w:rsidR="008D3EF8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 Zatrzymać czas</w:t>
      </w: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 .</w:t>
      </w:r>
    </w:p>
    <w:p w:rsidR="00B41B1E" w:rsidRDefault="00B41B1E" w:rsidP="00B41B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Przepisz temat do zeszytu.</w:t>
      </w:r>
    </w:p>
    <w:p w:rsidR="008D3EF8" w:rsidRDefault="008D3EF8" w:rsidP="008D3EF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Prezentacja zdjęć wykonanych aparatami starego typu. Krótkie wyjaśnienie zasady działania dawnych i współczesnych aparatów.</w:t>
      </w:r>
    </w:p>
    <w:p w:rsidR="008D3EF8" w:rsidRDefault="008D3EF8" w:rsidP="008D3EF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Głośne czytanie tekstu ”Historia fotografii”.                                                                         </w:t>
      </w:r>
    </w:p>
    <w:p w:rsidR="008D3EF8" w:rsidRPr="0012397B" w:rsidRDefault="008D3EF8" w:rsidP="008D3EF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Zapoznanie z historią fotografii na podstawie prezentacji</w:t>
      </w:r>
      <w:r w:rsidR="006E097E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 </w:t>
      </w:r>
      <w:hyperlink r:id="rId7" w:history="1">
        <w:r w:rsidR="006E097E">
          <w:rPr>
            <w:rStyle w:val="Hipercze"/>
          </w:rPr>
          <w:t>https://view.genial.ly/5e7bc91ca432900da3c0e956/video-presentation-historia-fotografii</w:t>
        </w:r>
      </w:hyperlink>
    </w:p>
    <w:p w:rsidR="0012397B" w:rsidRPr="0012397B" w:rsidRDefault="0012397B" w:rsidP="008D3EF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t>Samodzielne zapisywanie pytań  do zdań na podstawie czytanego tekstu, ćw. 1, str. 51.</w:t>
      </w:r>
    </w:p>
    <w:p w:rsidR="0012397B" w:rsidRPr="0012397B" w:rsidRDefault="0012397B" w:rsidP="008D3EF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t>Ćwiczenia ortograficzne – tworzenie form rzeczowników zakończonych na „ii”, ćw. 3, str. 52</w:t>
      </w:r>
    </w:p>
    <w:p w:rsidR="0012397B" w:rsidRPr="008D3EF8" w:rsidRDefault="0012397B" w:rsidP="008D3EF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t>Przypomnienie zasad zapisywania dialogu, ćw. 4, str. 52.</w:t>
      </w:r>
    </w:p>
    <w:p w:rsidR="00B41B1E" w:rsidRPr="0012397B" w:rsidRDefault="00B41B1E" w:rsidP="00B41B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 w:rsidRPr="0012397B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Zadani</w:t>
      </w:r>
      <w:r w:rsidR="0012397B" w:rsidRPr="0012397B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e domowe: ćw.2, </w:t>
      </w:r>
      <w:r w:rsidR="0012397B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 str. </w:t>
      </w:r>
      <w:r w:rsidR="008E780D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51( do zeszytu) oraz  naucz się czytać </w:t>
      </w:r>
      <w:r w:rsidR="0012397B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 tekst „ Wielkanocna niespodzian</w:t>
      </w:r>
      <w:r w:rsidR="008E780D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ka”-</w:t>
      </w:r>
      <w:r w:rsidR="0012397B"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 xml:space="preserve"> podręcznik, str. 82-83.</w:t>
      </w:r>
    </w:p>
    <w:p w:rsidR="00B41B1E" w:rsidRDefault="00B41B1E" w:rsidP="00B41B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Miłej pracy:)</w:t>
      </w:r>
    </w:p>
    <w:p w:rsidR="001379AC" w:rsidRDefault="008E780D"/>
    <w:sectPr w:rsidR="001379AC" w:rsidSect="0064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A008A"/>
    <w:multiLevelType w:val="hybridMultilevel"/>
    <w:tmpl w:val="5EEE2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B1E"/>
    <w:rsid w:val="0012397B"/>
    <w:rsid w:val="0034301D"/>
    <w:rsid w:val="005876AA"/>
    <w:rsid w:val="0064017B"/>
    <w:rsid w:val="006E097E"/>
    <w:rsid w:val="008D3EF8"/>
    <w:rsid w:val="008E780D"/>
    <w:rsid w:val="00913259"/>
    <w:rsid w:val="00950F79"/>
    <w:rsid w:val="00A03BAF"/>
    <w:rsid w:val="00B41B1E"/>
    <w:rsid w:val="00BA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B1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B1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50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7bc91ca432900da3c0e956/video-presentation-historia-fotograf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foqCCPn-bc" TargetMode="External"/><Relationship Id="rId5" Type="http://schemas.openxmlformats.org/officeDocument/2006/relationships/hyperlink" Target="https://www.youtube.com/watch?v=-F6pCqIImZ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3</cp:revision>
  <dcterms:created xsi:type="dcterms:W3CDTF">2020-04-06T13:27:00Z</dcterms:created>
  <dcterms:modified xsi:type="dcterms:W3CDTF">2020-04-06T15:05:00Z</dcterms:modified>
</cp:coreProperties>
</file>