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3E" w:rsidRPr="00AC785F" w:rsidRDefault="00551B3E" w:rsidP="00551B3E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>Nazw</w:t>
      </w:r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964B74" w:rsidRPr="00AC785F" w:rsidRDefault="00F473AE" w:rsidP="00964B74">
      <w:pPr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66</w:t>
      </w:r>
      <w:r w:rsidR="00551B3E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551B3E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Temat lekcji:  </w:t>
      </w:r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>Kleider – wir spielen und üben. Ubrania – uczymy się przez zabawę.</w:t>
      </w:r>
    </w:p>
    <w:p w:rsidR="00964B74" w:rsidRPr="00AC785F" w:rsidRDefault="00964B74" w:rsidP="00964B74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>Cele lekcji:</w:t>
      </w:r>
    </w:p>
    <w:p w:rsidR="00964B74" w:rsidRPr="00AC785F" w:rsidRDefault="00964B74" w:rsidP="00964B74">
      <w:pPr>
        <w:ind w:left="30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t xml:space="preserve">- nazywać części garderoby  </w:t>
      </w: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br/>
        <w:t>- mówić, co zakłada, co zdejmuje i co ma na sobie</w:t>
      </w: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br/>
        <w:t xml:space="preserve">- opisywać ubiór kolegów i koleżanek </w:t>
      </w: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br/>
      </w:r>
      <w:r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 </w:t>
      </w:r>
    </w:p>
    <w:p w:rsidR="00964B74" w:rsidRPr="00AC785F" w:rsidRDefault="00964B74" w:rsidP="00964B74">
      <w:pPr>
        <w:ind w:left="30"/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ZADANIE 1:  </w:t>
      </w:r>
      <w:r w:rsidR="00F473AE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Ćwiczenia str. 60 zad. 5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>(przyb</w:t>
      </w:r>
      <w:r w:rsidR="007625D5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liżony czas wykonania zadania: 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5 min);</w:t>
      </w:r>
    </w:p>
    <w:p w:rsidR="00964B74" w:rsidRPr="00AC785F" w:rsidRDefault="007625D5" w:rsidP="007625D5">
      <w:pPr>
        <w:ind w:left="30"/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ZADANIE 2:  </w:t>
      </w:r>
      <w:r w:rsidR="00F473AE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Ćwiczenia str. 61 zad. 7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>(przybliżony czas wykonania zadania: 5 min);</w:t>
      </w:r>
    </w:p>
    <w:p w:rsidR="007625D5" w:rsidRPr="00AC785F" w:rsidRDefault="007625D5" w:rsidP="00AC785F">
      <w:pPr>
        <w:rPr>
          <w:rFonts w:ascii="Calibri" w:hAnsi="Calibri" w:cs="Calibri"/>
          <w:color w:val="000000" w:themeColor="text1"/>
          <w:sz w:val="32"/>
          <w:szCs w:val="32"/>
        </w:rPr>
      </w:pPr>
    </w:p>
    <w:p w:rsidR="00551B3E" w:rsidRPr="00AC785F" w:rsidRDefault="00551B3E" w:rsidP="00551B3E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2. podręcznik, ćwiczenia, zeszyt i coś do pisania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7625D5" w:rsidRPr="00AC785F" w:rsidRDefault="007625D5" w:rsidP="00AC785F">
      <w:pPr>
        <w:rPr>
          <w:rFonts w:ascii="Calibri" w:hAnsi="Calibri" w:cs="Calibri"/>
          <w:color w:val="000000" w:themeColor="text1"/>
          <w:sz w:val="32"/>
          <w:szCs w:val="32"/>
        </w:rPr>
      </w:pPr>
    </w:p>
    <w:p w:rsidR="00551B3E" w:rsidRPr="00AC785F" w:rsidRDefault="00551B3E" w:rsidP="00551B3E">
      <w:pPr>
        <w:rPr>
          <w:rFonts w:ascii="Calibri" w:hAnsi="Calibri" w:cs="Calibri"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>T</w:t>
      </w:r>
      <w:r w:rsidR="000F3EDC" w:rsidRPr="00AC785F">
        <w:rPr>
          <w:rFonts w:ascii="Calibri" w:hAnsi="Calibri" w:cs="Calibri"/>
          <w:color w:val="000000" w:themeColor="text1"/>
          <w:sz w:val="32"/>
          <w:szCs w:val="32"/>
        </w:rPr>
        <w:t>opic: JĘZYK NIEMIECKI  KL. III</w:t>
      </w:r>
      <w:r w:rsidR="00FF7054" w:rsidRPr="00AC785F">
        <w:rPr>
          <w:rFonts w:ascii="Calibri" w:hAnsi="Calibri" w:cs="Calibri"/>
          <w:color w:val="000000" w:themeColor="text1"/>
          <w:sz w:val="32"/>
          <w:szCs w:val="32"/>
        </w:rPr>
        <w:t>/IV</w:t>
      </w:r>
    </w:p>
    <w:p w:rsidR="00551B3E" w:rsidRPr="00AC785F" w:rsidRDefault="007A2F65" w:rsidP="00551B3E">
      <w:pPr>
        <w:rPr>
          <w:rFonts w:ascii="Calibri" w:hAnsi="Calibri" w:cs="Calibri"/>
          <w:color w:val="FF0000"/>
          <w:sz w:val="40"/>
          <w:szCs w:val="40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Time: Apr 27</w:t>
      </w:r>
      <w:r w:rsidR="00551B3E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, 2020 </w:t>
      </w:r>
      <w:r w:rsidR="00F473AE">
        <w:rPr>
          <w:rFonts w:ascii="Calibri" w:hAnsi="Calibri" w:cs="Calibri"/>
          <w:b/>
          <w:color w:val="FF0000"/>
          <w:sz w:val="40"/>
          <w:szCs w:val="40"/>
        </w:rPr>
        <w:t>13</w:t>
      </w:r>
      <w:r w:rsidR="00551B3E" w:rsidRPr="00AC785F">
        <w:rPr>
          <w:rFonts w:ascii="Calibri" w:hAnsi="Calibri" w:cs="Calibri"/>
          <w:b/>
          <w:color w:val="FF0000"/>
          <w:sz w:val="40"/>
          <w:szCs w:val="40"/>
        </w:rPr>
        <w:t>:</w:t>
      </w:r>
      <w:r w:rsidR="009B6091">
        <w:rPr>
          <w:rFonts w:ascii="Calibri" w:hAnsi="Calibri" w:cs="Calibri"/>
          <w:b/>
          <w:color w:val="FF0000"/>
          <w:sz w:val="40"/>
          <w:szCs w:val="40"/>
        </w:rPr>
        <w:t>1</w:t>
      </w:r>
      <w:r w:rsidR="000F3EDC" w:rsidRPr="00AC785F">
        <w:rPr>
          <w:rFonts w:ascii="Calibri" w:hAnsi="Calibri" w:cs="Calibri"/>
          <w:b/>
          <w:color w:val="FF0000"/>
          <w:sz w:val="40"/>
          <w:szCs w:val="40"/>
        </w:rPr>
        <w:t>0</w:t>
      </w:r>
      <w:r w:rsidR="00551B3E" w:rsidRPr="00AC785F">
        <w:rPr>
          <w:rFonts w:ascii="Calibri" w:hAnsi="Calibri" w:cs="Calibri"/>
          <w:color w:val="FF0000"/>
          <w:sz w:val="40"/>
          <w:szCs w:val="40"/>
        </w:rPr>
        <w:t xml:space="preserve"> </w:t>
      </w:r>
    </w:p>
    <w:p w:rsidR="00551B3E" w:rsidRPr="00AC785F" w:rsidRDefault="00551B3E" w:rsidP="00551B3E">
      <w:pPr>
        <w:rPr>
          <w:rFonts w:ascii="Calibri" w:hAnsi="Calibri" w:cs="Calibri"/>
          <w:color w:val="000000" w:themeColor="text1"/>
          <w:sz w:val="40"/>
          <w:szCs w:val="40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Meeting ID: </w:t>
      </w:r>
      <w:r w:rsidRPr="00AC785F">
        <w:rPr>
          <w:rFonts w:ascii="Calibri" w:hAnsi="Calibri" w:cs="Calibri"/>
          <w:b/>
          <w:color w:val="000000" w:themeColor="text1"/>
          <w:sz w:val="40"/>
          <w:szCs w:val="40"/>
        </w:rPr>
        <w:t>220 178 98 25</w:t>
      </w:r>
    </w:p>
    <w:p w:rsidR="00682590" w:rsidRPr="00AC785F" w:rsidRDefault="00551B3E">
      <w:pPr>
        <w:rPr>
          <w:rFonts w:ascii="Calibri" w:hAnsi="Calibri" w:cs="Calibri"/>
          <w:b/>
          <w:color w:val="000000" w:themeColor="text1"/>
          <w:sz w:val="40"/>
          <w:szCs w:val="40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Password: </w:t>
      </w:r>
      <w:r w:rsidRPr="00AC785F">
        <w:rPr>
          <w:rFonts w:ascii="Calibri" w:hAnsi="Calibri" w:cs="Calibri"/>
          <w:b/>
          <w:color w:val="000000" w:themeColor="text1"/>
          <w:sz w:val="40"/>
          <w:szCs w:val="40"/>
        </w:rPr>
        <w:t>NIEMIECKI</w:t>
      </w:r>
    </w:p>
    <w:sectPr w:rsidR="00682590" w:rsidRPr="00AC785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551B3E"/>
    <w:rsid w:val="000F3EDC"/>
    <w:rsid w:val="00551B3E"/>
    <w:rsid w:val="00682590"/>
    <w:rsid w:val="006E6C4A"/>
    <w:rsid w:val="007625D5"/>
    <w:rsid w:val="007A2F65"/>
    <w:rsid w:val="007B2452"/>
    <w:rsid w:val="008A11D7"/>
    <w:rsid w:val="00950B44"/>
    <w:rsid w:val="00964B74"/>
    <w:rsid w:val="009A1810"/>
    <w:rsid w:val="009B6091"/>
    <w:rsid w:val="00AC785F"/>
    <w:rsid w:val="00F473AE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2020-04-19T16:02:00Z</dcterms:created>
  <dcterms:modified xsi:type="dcterms:W3CDTF">2020-04-26T15:52:00Z</dcterms:modified>
</cp:coreProperties>
</file>